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FA5" w14:textId="77777777" w:rsidR="0086624F" w:rsidRPr="00AD3BB9" w:rsidRDefault="0086624F" w:rsidP="0086624F">
      <w:pPr>
        <w:spacing w:after="0" w:line="239" w:lineRule="auto"/>
        <w:ind w:left="636" w:right="2704"/>
        <w:rPr>
          <w:rFonts w:ascii="Times New Roman" w:eastAsia="Times New Roman" w:hAnsi="Times New Roman" w:cs="Times New Roman"/>
          <w:b/>
          <w:bCs/>
          <w:sz w:val="26"/>
          <w:lang w:val="ro-RO"/>
        </w:rPr>
      </w:pPr>
      <w:r w:rsidRPr="00AD3BB9">
        <w:rPr>
          <w:rFonts w:ascii="Times New Roman" w:eastAsia="Times New Roman" w:hAnsi="Times New Roman" w:cs="Times New Roman"/>
          <w:b/>
          <w:bCs/>
          <w:sz w:val="26"/>
          <w:lang w:val="ro-RO"/>
        </w:rPr>
        <w:t>UNIVERSITATEA DIN PETROŞANI</w:t>
      </w:r>
    </w:p>
    <w:p w14:paraId="312563DD" w14:textId="5394665D" w:rsidR="0086624F" w:rsidRPr="00AD3BB9" w:rsidRDefault="0086624F" w:rsidP="0086624F">
      <w:pPr>
        <w:spacing w:after="0" w:line="239" w:lineRule="auto"/>
        <w:ind w:left="636" w:right="2704"/>
        <w:rPr>
          <w:b/>
          <w:bCs/>
          <w:lang w:val="ro-RO"/>
        </w:rPr>
      </w:pPr>
      <w:r w:rsidRPr="00AD3BB9">
        <w:rPr>
          <w:rFonts w:ascii="Times New Roman" w:eastAsia="Times New Roman" w:hAnsi="Times New Roman" w:cs="Times New Roman"/>
          <w:b/>
          <w:bCs/>
          <w:sz w:val="26"/>
          <w:lang w:val="ro-RO"/>
        </w:rPr>
        <w:t xml:space="preserve">FACULTATEA </w:t>
      </w:r>
      <w:r w:rsidR="00A2492B" w:rsidRPr="00AD3BB9">
        <w:rPr>
          <w:rFonts w:ascii="Times New Roman" w:eastAsia="Times New Roman" w:hAnsi="Times New Roman" w:cs="Times New Roman"/>
          <w:b/>
          <w:bCs/>
          <w:sz w:val="26"/>
          <w:lang w:val="ro-RO"/>
        </w:rPr>
        <w:t>DE MINE</w:t>
      </w:r>
      <w:r w:rsidRPr="00AD3BB9">
        <w:rPr>
          <w:rFonts w:ascii="Times New Roman" w:eastAsia="Times New Roman" w:hAnsi="Times New Roman" w:cs="Times New Roman"/>
          <w:b/>
          <w:bCs/>
          <w:sz w:val="26"/>
          <w:lang w:val="ro-RO"/>
        </w:rPr>
        <w:t xml:space="preserve"> </w:t>
      </w:r>
    </w:p>
    <w:p w14:paraId="0274F499" w14:textId="77777777" w:rsidR="0086624F" w:rsidRPr="00AD3BB9" w:rsidRDefault="0086624F" w:rsidP="0086624F">
      <w:pPr>
        <w:spacing w:after="0"/>
        <w:ind w:left="522"/>
        <w:rPr>
          <w:lang w:val="ro-RO"/>
        </w:rPr>
      </w:pPr>
      <w:r w:rsidRPr="00AD3BB9">
        <w:rPr>
          <w:sz w:val="19"/>
          <w:lang w:val="ro-RO"/>
        </w:rPr>
        <w:t xml:space="preserve"> </w:t>
      </w:r>
    </w:p>
    <w:p w14:paraId="5BD846DB" w14:textId="77777777" w:rsidR="0086624F" w:rsidRPr="00AD3BB9" w:rsidRDefault="0086624F" w:rsidP="0086624F">
      <w:pPr>
        <w:spacing w:after="0"/>
        <w:ind w:left="522"/>
        <w:rPr>
          <w:lang w:val="ro-RO"/>
        </w:rPr>
      </w:pPr>
      <w:r w:rsidRPr="00AD3BB9">
        <w:rPr>
          <w:sz w:val="19"/>
          <w:lang w:val="ro-RO"/>
        </w:rPr>
        <w:t xml:space="preserve">  </w:t>
      </w:r>
    </w:p>
    <w:p w14:paraId="13231F06" w14:textId="77777777" w:rsidR="0086624F" w:rsidRPr="00AD3BB9" w:rsidRDefault="0086624F" w:rsidP="0086624F">
      <w:pPr>
        <w:spacing w:after="0"/>
        <w:ind w:left="522"/>
        <w:rPr>
          <w:sz w:val="26"/>
          <w:lang w:val="ro-RO"/>
        </w:rPr>
      </w:pPr>
      <w:r w:rsidRPr="00AD3BB9">
        <w:rPr>
          <w:sz w:val="26"/>
          <w:lang w:val="ro-RO"/>
        </w:rPr>
        <w:t xml:space="preserve"> </w:t>
      </w:r>
    </w:p>
    <w:p w14:paraId="4569DD08" w14:textId="77777777" w:rsidR="00A2492B" w:rsidRPr="00AD3BB9" w:rsidRDefault="00A2492B" w:rsidP="0086624F">
      <w:pPr>
        <w:spacing w:after="0"/>
        <w:ind w:left="522"/>
        <w:rPr>
          <w:sz w:val="26"/>
          <w:lang w:val="ro-RO"/>
        </w:rPr>
      </w:pPr>
    </w:p>
    <w:p w14:paraId="09514A0F" w14:textId="77777777" w:rsidR="00A2492B" w:rsidRPr="00AD3BB9" w:rsidRDefault="00A2492B" w:rsidP="0086624F">
      <w:pPr>
        <w:spacing w:after="0"/>
        <w:ind w:left="522"/>
        <w:rPr>
          <w:lang w:val="ro-RO"/>
        </w:rPr>
      </w:pPr>
    </w:p>
    <w:p w14:paraId="3A37950D" w14:textId="10286F89" w:rsidR="00AD3BB9" w:rsidRPr="00AD3BB9" w:rsidRDefault="0086624F" w:rsidP="00AD3BB9">
      <w:pPr>
        <w:spacing w:after="0" w:line="360" w:lineRule="auto"/>
        <w:ind w:left="2524" w:right="2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List</w:t>
      </w:r>
      <w:r w:rsid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</w:t>
      </w: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candidaţi</w:t>
      </w:r>
      <w:r w:rsid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lor</w:t>
      </w: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pentru </w:t>
      </w:r>
    </w:p>
    <w:p w14:paraId="08EE7BD4" w14:textId="77777777" w:rsidR="00AD3BB9" w:rsidRPr="00AD3BB9" w:rsidRDefault="00A2492B" w:rsidP="00AD3BB9">
      <w:pPr>
        <w:spacing w:after="0" w:line="360" w:lineRule="auto"/>
        <w:ind w:left="2524" w:right="2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Consiliul </w:t>
      </w:r>
      <w:r w:rsidR="00AD3BB9"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</w:t>
      </w: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acultății</w:t>
      </w:r>
      <w:r w:rsidR="00AD3BB9"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de Mine</w:t>
      </w:r>
    </w:p>
    <w:p w14:paraId="71451616" w14:textId="77777777" w:rsidR="00AD3BB9" w:rsidRPr="00AD3BB9" w:rsidRDefault="00AD3BB9" w:rsidP="00AD3BB9">
      <w:pPr>
        <w:spacing w:after="0" w:line="360" w:lineRule="auto"/>
        <w:ind w:left="2524" w:right="2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86624F"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la alegerile </w:t>
      </w:r>
      <w:r w:rsidR="00A2492B"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parțiale </w:t>
      </w:r>
      <w:r w:rsidR="0086624F"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din data de </w:t>
      </w:r>
    </w:p>
    <w:p w14:paraId="34975BE5" w14:textId="60492609" w:rsidR="0086624F" w:rsidRPr="00AD3BB9" w:rsidRDefault="00AD3BB9" w:rsidP="00AD3BB9">
      <w:pPr>
        <w:spacing w:after="0" w:line="360" w:lineRule="auto"/>
        <w:ind w:left="2524" w:right="2400"/>
        <w:jc w:val="center"/>
        <w:rPr>
          <w:sz w:val="28"/>
          <w:szCs w:val="28"/>
          <w:lang w:val="ro-RO"/>
        </w:rPr>
      </w:pP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30 </w:t>
      </w:r>
      <w:r w:rsidR="00FC3426"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mai 202</w:t>
      </w:r>
      <w:r w:rsidRPr="00AD3B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86624F" w:rsidRPr="00AD3BB9">
        <w:rPr>
          <w:sz w:val="28"/>
          <w:szCs w:val="28"/>
          <w:lang w:val="ro-RO"/>
        </w:rPr>
        <w:t xml:space="preserve"> </w:t>
      </w:r>
    </w:p>
    <w:p w14:paraId="2DAD40B3" w14:textId="77777777" w:rsidR="0086624F" w:rsidRPr="00AD3BB9" w:rsidRDefault="0086624F" w:rsidP="00AD3BB9">
      <w:pPr>
        <w:spacing w:after="0" w:line="360" w:lineRule="auto"/>
        <w:ind w:left="522"/>
        <w:rPr>
          <w:lang w:val="ro-RO"/>
        </w:rPr>
      </w:pPr>
      <w:r w:rsidRPr="00AD3BB9">
        <w:rPr>
          <w:sz w:val="19"/>
          <w:lang w:val="ro-RO"/>
        </w:rPr>
        <w:t xml:space="preserve"> </w:t>
      </w:r>
    </w:p>
    <w:p w14:paraId="6A97EB11" w14:textId="77777777" w:rsidR="0086624F" w:rsidRPr="00AD3BB9" w:rsidRDefault="0086624F" w:rsidP="0086624F">
      <w:pPr>
        <w:spacing w:after="0"/>
        <w:ind w:left="522"/>
        <w:rPr>
          <w:lang w:val="ro-RO"/>
        </w:rPr>
      </w:pPr>
      <w:r w:rsidRPr="00AD3BB9">
        <w:rPr>
          <w:sz w:val="19"/>
          <w:lang w:val="ro-RO"/>
        </w:rPr>
        <w:t xml:space="preserve"> </w:t>
      </w:r>
    </w:p>
    <w:p w14:paraId="6121D56C" w14:textId="77777777" w:rsidR="0086624F" w:rsidRPr="00AD3BB9" w:rsidRDefault="0086624F" w:rsidP="0086624F">
      <w:pPr>
        <w:spacing w:after="0"/>
        <w:ind w:left="522"/>
        <w:rPr>
          <w:lang w:val="ro-RO"/>
        </w:rPr>
      </w:pPr>
      <w:r w:rsidRPr="00AD3BB9">
        <w:rPr>
          <w:sz w:val="19"/>
          <w:lang w:val="ro-RO"/>
        </w:rPr>
        <w:t xml:space="preserve"> </w:t>
      </w:r>
    </w:p>
    <w:p w14:paraId="6A057FCD" w14:textId="77777777" w:rsidR="0086624F" w:rsidRPr="00AD3BB9" w:rsidRDefault="0086624F" w:rsidP="0086624F">
      <w:pPr>
        <w:spacing w:after="0"/>
        <w:ind w:left="522" w:right="589"/>
        <w:rPr>
          <w:lang w:val="ro-RO"/>
        </w:rPr>
      </w:pPr>
      <w:r w:rsidRPr="00AD3BB9">
        <w:rPr>
          <w:sz w:val="19"/>
          <w:lang w:val="ro-RO"/>
        </w:rPr>
        <w:t xml:space="preserve"> </w:t>
      </w:r>
    </w:p>
    <w:tbl>
      <w:tblPr>
        <w:tblStyle w:val="TableGrid"/>
        <w:tblW w:w="8027" w:type="dxa"/>
        <w:tblInd w:w="613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70"/>
        <w:gridCol w:w="3413"/>
        <w:gridCol w:w="3844"/>
      </w:tblGrid>
      <w:tr w:rsidR="0086624F" w:rsidRPr="00AD3BB9" w14:paraId="5C4D685B" w14:textId="77777777" w:rsidTr="00C97EE9">
        <w:trPr>
          <w:trHeight w:val="6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04C711" w14:textId="77777777" w:rsidR="0086624F" w:rsidRPr="00AD3BB9" w:rsidRDefault="0086624F" w:rsidP="00C97EE9">
            <w:pPr>
              <w:ind w:left="185" w:firstLine="7"/>
              <w:rPr>
                <w:lang w:val="ro-RO"/>
              </w:rPr>
            </w:pPr>
            <w:r w:rsidRPr="00AD3BB9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>Nr. crt.</w:t>
            </w:r>
            <w:r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55D117" w14:textId="77777777" w:rsidR="0086624F" w:rsidRPr="00AD3BB9" w:rsidRDefault="0086624F" w:rsidP="00C97EE9">
            <w:pPr>
              <w:spacing w:after="93"/>
              <w:rPr>
                <w:lang w:val="ro-RO"/>
              </w:rPr>
            </w:pPr>
            <w:r w:rsidRPr="00AD3BB9">
              <w:rPr>
                <w:sz w:val="14"/>
                <w:lang w:val="ro-RO"/>
              </w:rPr>
              <w:t xml:space="preserve"> </w:t>
            </w:r>
          </w:p>
          <w:p w14:paraId="314300DA" w14:textId="77777777" w:rsidR="0086624F" w:rsidRPr="00AD3BB9" w:rsidRDefault="0086624F" w:rsidP="00C97EE9">
            <w:pPr>
              <w:ind w:left="85"/>
              <w:jc w:val="center"/>
              <w:rPr>
                <w:lang w:val="ro-RO"/>
              </w:rPr>
            </w:pPr>
            <w:r w:rsidRPr="00AD3BB9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>Nume şi prenume</w:t>
            </w:r>
            <w:r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6617" w14:textId="77777777" w:rsidR="0086624F" w:rsidRPr="00AD3BB9" w:rsidRDefault="0086624F" w:rsidP="00C97EE9">
            <w:pPr>
              <w:ind w:left="88"/>
              <w:jc w:val="center"/>
              <w:rPr>
                <w:lang w:val="ro-RO"/>
              </w:rPr>
            </w:pPr>
            <w:r w:rsidRPr="00AD3BB9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>Funcţia didactică</w:t>
            </w:r>
            <w:r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</w:tr>
      <w:tr w:rsidR="00AD3BB9" w:rsidRPr="00AD3BB9" w14:paraId="5A9EBFED" w14:textId="77777777" w:rsidTr="00756524">
        <w:trPr>
          <w:trHeight w:val="610"/>
        </w:trPr>
        <w:tc>
          <w:tcPr>
            <w:tcW w:w="8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89A2" w14:textId="67697402" w:rsidR="00AD3BB9" w:rsidRPr="00AD3BB9" w:rsidRDefault="00AD3BB9" w:rsidP="00C97EE9">
            <w:pPr>
              <w:rPr>
                <w:lang w:val="ro-RO"/>
              </w:rPr>
            </w:pPr>
            <w:r w:rsidRPr="00AD3BB9">
              <w:rPr>
                <w:rFonts w:ascii="Times New Roman" w:eastAsia="Times New Roman" w:hAnsi="Times New Roman" w:cs="Times New Roman"/>
                <w:b/>
                <w:sz w:val="26"/>
                <w:lang w:val="ro-RO"/>
              </w:rPr>
              <w:t xml:space="preserve">  Departamentul de Management și Inginerie Industrială</w:t>
            </w:r>
            <w:r w:rsidRPr="00AD3BB9">
              <w:rPr>
                <w:sz w:val="24"/>
                <w:lang w:val="ro-RO"/>
              </w:rPr>
              <w:t xml:space="preserve"> </w:t>
            </w:r>
          </w:p>
        </w:tc>
      </w:tr>
      <w:tr w:rsidR="0086624F" w:rsidRPr="00AD3BB9" w14:paraId="3011F8B0" w14:textId="77777777" w:rsidTr="00C97EE9">
        <w:trPr>
          <w:trHeight w:val="81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35CA28" w14:textId="77777777" w:rsidR="0086624F" w:rsidRPr="00AD3BB9" w:rsidRDefault="0086624F" w:rsidP="00C97EE9">
            <w:pPr>
              <w:ind w:left="1"/>
              <w:rPr>
                <w:lang w:val="ro-RO"/>
              </w:rPr>
            </w:pPr>
            <w:r w:rsidRPr="00AD3BB9">
              <w:rPr>
                <w:sz w:val="24"/>
                <w:lang w:val="ro-RO"/>
              </w:rPr>
              <w:t xml:space="preserve"> </w:t>
            </w:r>
          </w:p>
          <w:p w14:paraId="059918F5" w14:textId="77777777" w:rsidR="0086624F" w:rsidRPr="00AD3BB9" w:rsidRDefault="0086624F" w:rsidP="00C97EE9">
            <w:pPr>
              <w:ind w:left="77"/>
              <w:jc w:val="center"/>
              <w:rPr>
                <w:lang w:val="ro-RO"/>
              </w:rPr>
            </w:pPr>
            <w:r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1.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19DD" w14:textId="77777777" w:rsidR="0086624F" w:rsidRPr="00AD3BB9" w:rsidRDefault="0086624F" w:rsidP="00C97EE9">
            <w:pPr>
              <w:rPr>
                <w:lang w:val="ro-RO"/>
              </w:rPr>
            </w:pPr>
            <w:r w:rsidRPr="00AD3BB9">
              <w:rPr>
                <w:sz w:val="24"/>
                <w:lang w:val="ro-RO"/>
              </w:rPr>
              <w:t xml:space="preserve"> </w:t>
            </w:r>
          </w:p>
          <w:p w14:paraId="2470093B" w14:textId="717CB620" w:rsidR="0086624F" w:rsidRPr="00AD3BB9" w:rsidRDefault="00AD3BB9" w:rsidP="00C97EE9">
            <w:pPr>
              <w:ind w:left="95"/>
              <w:rPr>
                <w:lang w:val="ro-RO"/>
              </w:rPr>
            </w:pPr>
            <w:r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>Popescu-Stelea Mihai</w:t>
            </w:r>
            <w:r w:rsidR="0086624F"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91EDD05" w14:textId="257F17FF" w:rsidR="0086624F" w:rsidRPr="00AD3BB9" w:rsidRDefault="00AD3BB9" w:rsidP="00C97EE9">
            <w:pPr>
              <w:ind w:left="373"/>
              <w:jc w:val="center"/>
              <w:rPr>
                <w:lang w:val="ro-RO"/>
              </w:rPr>
            </w:pPr>
            <w:r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Șef lucrări </w:t>
            </w:r>
            <w:r w:rsidR="00A2492B"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>dr.ing.</w:t>
            </w:r>
            <w:r w:rsidR="0086624F" w:rsidRPr="00AD3BB9">
              <w:rPr>
                <w:rFonts w:ascii="Times New Roman" w:eastAsia="Times New Roman" w:hAnsi="Times New Roman" w:cs="Times New Roman"/>
                <w:sz w:val="26"/>
                <w:lang w:val="ro-RO"/>
              </w:rPr>
              <w:t xml:space="preserve"> </w:t>
            </w:r>
          </w:p>
        </w:tc>
      </w:tr>
    </w:tbl>
    <w:p w14:paraId="3C7E32C2" w14:textId="77777777" w:rsidR="0086624F" w:rsidRPr="00AD3BB9" w:rsidRDefault="0086624F" w:rsidP="0086624F">
      <w:pPr>
        <w:spacing w:after="0"/>
        <w:ind w:left="522"/>
        <w:rPr>
          <w:lang w:val="ro-RO"/>
        </w:rPr>
      </w:pPr>
      <w:r w:rsidRPr="00AD3BB9">
        <w:rPr>
          <w:sz w:val="19"/>
          <w:lang w:val="ro-RO"/>
        </w:rPr>
        <w:t xml:space="preserve"> </w:t>
      </w:r>
    </w:p>
    <w:p w14:paraId="506E0681" w14:textId="77777777" w:rsidR="0086624F" w:rsidRPr="00AD3BB9" w:rsidRDefault="0086624F" w:rsidP="0086624F">
      <w:pPr>
        <w:spacing w:after="0"/>
        <w:ind w:left="522"/>
        <w:rPr>
          <w:lang w:val="ro-RO"/>
        </w:rPr>
      </w:pPr>
      <w:r w:rsidRPr="00AD3BB9">
        <w:rPr>
          <w:sz w:val="19"/>
          <w:lang w:val="ro-RO"/>
        </w:rPr>
        <w:t xml:space="preserve"> </w:t>
      </w:r>
    </w:p>
    <w:p w14:paraId="27FC6E63" w14:textId="77777777" w:rsidR="0086624F" w:rsidRPr="00AD3BB9" w:rsidRDefault="0086624F" w:rsidP="0086624F">
      <w:pPr>
        <w:spacing w:after="0"/>
        <w:ind w:left="522"/>
        <w:rPr>
          <w:sz w:val="19"/>
          <w:lang w:val="ro-RO"/>
        </w:rPr>
      </w:pPr>
      <w:r w:rsidRPr="00AD3BB9">
        <w:rPr>
          <w:sz w:val="19"/>
          <w:lang w:val="ro-RO"/>
        </w:rPr>
        <w:t xml:space="preserve">  </w:t>
      </w:r>
    </w:p>
    <w:p w14:paraId="1A23988B" w14:textId="77777777" w:rsidR="00A2492B" w:rsidRPr="00AD3BB9" w:rsidRDefault="00A2492B" w:rsidP="0086624F">
      <w:pPr>
        <w:spacing w:after="0"/>
        <w:ind w:left="522"/>
        <w:rPr>
          <w:sz w:val="19"/>
          <w:lang w:val="ro-RO"/>
        </w:rPr>
      </w:pPr>
    </w:p>
    <w:p w14:paraId="629FD866" w14:textId="77777777" w:rsidR="00A2492B" w:rsidRPr="00AD3BB9" w:rsidRDefault="00A2492B" w:rsidP="0086624F">
      <w:pPr>
        <w:spacing w:after="0"/>
        <w:ind w:left="522"/>
        <w:rPr>
          <w:sz w:val="19"/>
          <w:lang w:val="ro-RO"/>
        </w:rPr>
      </w:pPr>
    </w:p>
    <w:p w14:paraId="293D9AF8" w14:textId="77777777" w:rsidR="00A2492B" w:rsidRPr="00AD3BB9" w:rsidRDefault="00A2492B" w:rsidP="0086624F">
      <w:pPr>
        <w:spacing w:after="0"/>
        <w:ind w:left="522"/>
        <w:rPr>
          <w:sz w:val="19"/>
          <w:lang w:val="ro-RO"/>
        </w:rPr>
      </w:pPr>
    </w:p>
    <w:p w14:paraId="3B6EF4BC" w14:textId="77777777" w:rsidR="00A2492B" w:rsidRPr="00AD3BB9" w:rsidRDefault="00A2492B" w:rsidP="0086624F">
      <w:pPr>
        <w:spacing w:after="0"/>
        <w:ind w:left="522"/>
        <w:rPr>
          <w:lang w:val="ro-RO"/>
        </w:rPr>
      </w:pPr>
    </w:p>
    <w:p w14:paraId="2AAFA591" w14:textId="77777777" w:rsidR="0086624F" w:rsidRPr="00AD3BB9" w:rsidRDefault="0086624F" w:rsidP="0086624F">
      <w:pPr>
        <w:spacing w:after="0"/>
        <w:ind w:right="590"/>
        <w:jc w:val="right"/>
        <w:rPr>
          <w:b/>
          <w:bCs/>
          <w:lang w:val="ro-RO"/>
        </w:rPr>
      </w:pPr>
      <w:r w:rsidRPr="00AD3BB9">
        <w:rPr>
          <w:b/>
          <w:bCs/>
          <w:sz w:val="21"/>
          <w:lang w:val="ro-RO"/>
        </w:rPr>
        <w:t xml:space="preserve"> </w:t>
      </w:r>
      <w:r w:rsidRPr="00AD3BB9">
        <w:rPr>
          <w:rFonts w:ascii="Times New Roman" w:eastAsia="Times New Roman" w:hAnsi="Times New Roman" w:cs="Times New Roman"/>
          <w:b/>
          <w:bCs/>
          <w:sz w:val="26"/>
          <w:lang w:val="ro-RO"/>
        </w:rPr>
        <w:t xml:space="preserve">Comisia de alegeri </w:t>
      </w:r>
    </w:p>
    <w:p w14:paraId="2F6F7A47" w14:textId="77777777" w:rsidR="00843079" w:rsidRPr="00AD3BB9" w:rsidRDefault="00843079">
      <w:pPr>
        <w:rPr>
          <w:lang w:val="ro-RO"/>
        </w:rPr>
      </w:pPr>
    </w:p>
    <w:sectPr w:rsidR="00843079" w:rsidRPr="00AD3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4F"/>
    <w:rsid w:val="00297D04"/>
    <w:rsid w:val="00491F6F"/>
    <w:rsid w:val="00843079"/>
    <w:rsid w:val="0086624F"/>
    <w:rsid w:val="00A2492B"/>
    <w:rsid w:val="00AD3BB9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C9E9"/>
  <w15:chartTrackingRefBased/>
  <w15:docId w15:val="{6809798C-A69E-4689-859D-A633DC1D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4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62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Diana Mihaela</cp:lastModifiedBy>
  <cp:revision>3</cp:revision>
  <dcterms:created xsi:type="dcterms:W3CDTF">2023-05-24T09:30:00Z</dcterms:created>
  <dcterms:modified xsi:type="dcterms:W3CDTF">2023-05-24T09:34:00Z</dcterms:modified>
</cp:coreProperties>
</file>