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0F348CA" w:rsidR="00BD002B" w:rsidRPr="00E17D2C" w:rsidRDefault="00956EB2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Sciences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7E2F651" w:rsidR="00CA5EDC" w:rsidRDefault="006F1C7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1C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  <w:r w:rsidR="005F4C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="005F4C5C">
              <w:t xml:space="preserve"> </w:t>
            </w:r>
            <w:r w:rsidR="005F4C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5F4C5C" w:rsidRPr="005F4C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ccountancy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4E32259E" w:rsidR="00CA5EDC" w:rsidRDefault="006F1C7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45A5408C" w:rsidR="00CA5EDC" w:rsidRPr="006F1C7C" w:rsidRDefault="006F1C7C" w:rsidP="00CA5EDC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 w:rsidRPr="006F1C7C">
              <w:rPr>
                <w:rStyle w:val="Strong"/>
                <w:rFonts w:ascii="Times New Roman" w:hAnsi="Times New Roman" w:cs="Times New Roman"/>
                <w:color w:val="515151"/>
                <w:shd w:val="clear" w:color="auto" w:fill="FFFFFF"/>
              </w:rPr>
              <w:t>Economics of trade, tourism and services</w:t>
            </w:r>
            <w:r w:rsidR="005F4C5C">
              <w:rPr>
                <w:rStyle w:val="Strong"/>
                <w:rFonts w:ascii="Times New Roman" w:hAnsi="Times New Roman" w:cs="Times New Roman"/>
                <w:color w:val="515151"/>
                <w:shd w:val="clear" w:color="auto" w:fill="FFFFFF"/>
              </w:rPr>
              <w:t>/</w:t>
            </w:r>
            <w:r w:rsidR="005F4C5C">
              <w:t xml:space="preserve"> </w:t>
            </w:r>
            <w:r w:rsidR="005F4C5C" w:rsidRPr="005F4C5C">
              <w:rPr>
                <w:rStyle w:val="Strong"/>
                <w:rFonts w:ascii="Times New Roman" w:hAnsi="Times New Roman" w:cs="Times New Roman"/>
                <w:color w:val="515151"/>
                <w:shd w:val="clear" w:color="auto" w:fill="FFFFFF"/>
              </w:rPr>
              <w:t>ACCOUNTING AND MANAG</w:t>
            </w:r>
            <w:bookmarkStart w:id="0" w:name="_GoBack"/>
            <w:bookmarkEnd w:id="0"/>
            <w:r w:rsidR="005F4C5C" w:rsidRPr="005F4C5C">
              <w:rPr>
                <w:rStyle w:val="Strong"/>
                <w:rFonts w:ascii="Times New Roman" w:hAnsi="Times New Roman" w:cs="Times New Roman"/>
                <w:color w:val="515151"/>
                <w:shd w:val="clear" w:color="auto" w:fill="FFFFFF"/>
              </w:rPr>
              <w:t>EMENT INFORMATION SYSTEMS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6F1C7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22" w14:textId="7FC93657" w:rsidR="00BD002B" w:rsidRPr="006F1C7C" w:rsidRDefault="006F1C7C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1C7C">
              <w:rPr>
                <w:rFonts w:ascii="Times New Roman" w:hAnsi="Times New Roman" w:cs="Times New Roman"/>
              </w:rPr>
              <w:t>General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01A4963" w:rsidR="00BD002B" w:rsidRPr="006F1C7C" w:rsidRDefault="006F1C7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1C7C">
              <w:rPr>
                <w:rFonts w:ascii="Times New Roman" w:hAnsi="Times New Roman" w:cs="Times New Roman"/>
              </w:rPr>
              <w:t>C.G.1.1.05</w:t>
            </w:r>
            <w:r w:rsidR="005F4C5C">
              <w:rPr>
                <w:rFonts w:ascii="Times New Roman" w:hAnsi="Times New Roman" w:cs="Times New Roman"/>
              </w:rPr>
              <w:t>/</w:t>
            </w:r>
            <w:r w:rsidR="005F4C5C">
              <w:t xml:space="preserve"> </w:t>
            </w:r>
            <w:r w:rsidR="005F4C5C" w:rsidRPr="005F4C5C">
              <w:rPr>
                <w:rFonts w:ascii="Times New Roman" w:hAnsi="Times New Roman" w:cs="Times New Roman"/>
              </w:rPr>
              <w:t>C.C.1.1.05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84F99B1" w:rsidR="00BD002B" w:rsidRDefault="006F1C7C" w:rsidP="00261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493FF21" w:rsidR="00BD002B" w:rsidRDefault="006F1C7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F334419" w:rsidR="00BD002B" w:rsidRDefault="006F1C7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0CD339" w:rsidR="00BD002B" w:rsidRPr="007E4995" w:rsidRDefault="00BD002B" w:rsidP="0062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GHICAJANU </w:t>
            </w:r>
            <w:proofErr w:type="spellStart"/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150E3CA" w:rsidR="00BD002B" w:rsidRPr="00F51B55" w:rsidRDefault="006F1C7C" w:rsidP="006F1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1C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foundations of management (Management concept; Evolution of management as a science; Management functions; Definition and structure of the management system)</w:t>
            </w:r>
          </w:p>
        </w:tc>
      </w:tr>
      <w:tr w:rsidR="00BD002B" w14:paraId="70E9EFD4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7F642E4B" w:rsidR="00195446" w:rsidRPr="00F51B55" w:rsidRDefault="006F1C7C" w:rsidP="006F1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1C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Forecasting subsystem (Role and necessity of forecasting in the management process; Components of the forecasting subsystem)</w:t>
            </w:r>
          </w:p>
        </w:tc>
      </w:tr>
      <w:tr w:rsidR="00BD002B" w14:paraId="0AE85E79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2DA3C909" w:rsidR="00195446" w:rsidRPr="00F51B55" w:rsidRDefault="006F1C7C" w:rsidP="006F1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6F1C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Decision-making subsystem (Decision-making process; Typology of decisions; Stages of decision-making process; Methods for substantiating decisions)</w:t>
            </w:r>
          </w:p>
        </w:tc>
      </w:tr>
      <w:tr w:rsidR="00BD002B" w14:paraId="1759B92E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02486052" w:rsidR="00BD002B" w:rsidRPr="00F51B55" w:rsidRDefault="006F1C7C" w:rsidP="006F1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1C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Organizational subsystem (Concept of organization; Procedural organization; Compartmental organization; Formalization of organizational structure)</w:t>
            </w:r>
          </w:p>
        </w:tc>
      </w:tr>
      <w:tr w:rsidR="00BD002B" w14:paraId="3869964F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5043" w14:textId="77777777" w:rsidR="006F1C7C" w:rsidRPr="006F1C7C" w:rsidRDefault="006F1C7C" w:rsidP="006F1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1C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subsystem (Definition, role and functions of the information system; Structure of the information system; General notions on efficient communication and document management)</w:t>
            </w:r>
          </w:p>
          <w:p w14:paraId="77D16DAE" w14:textId="1AC8CECC" w:rsidR="00BD002B" w:rsidRPr="00F51B55" w:rsidRDefault="00BD002B" w:rsidP="008C7A5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8A3E65" w14:paraId="146937EB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C1B" w14:textId="77777777" w:rsidR="008A3E65" w:rsidRDefault="008A3E65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B764" w14:textId="50E87E76" w:rsidR="008A3E65" w:rsidRPr="008616A2" w:rsidRDefault="006F1C7C" w:rsidP="008C7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6F1C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Methodological subsystem of the management system (General management systems and methods - especially the Management System by Objectives; Specific management methods and techniques)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FB463" w14:textId="77777777" w:rsidR="00F90EBC" w:rsidRDefault="00F90EBC" w:rsidP="00846F41">
      <w:pPr>
        <w:spacing w:after="0" w:line="240" w:lineRule="auto"/>
      </w:pPr>
      <w:r>
        <w:separator/>
      </w:r>
    </w:p>
  </w:endnote>
  <w:endnote w:type="continuationSeparator" w:id="0">
    <w:p w14:paraId="199D1A0A" w14:textId="77777777" w:rsidR="00F90EBC" w:rsidRDefault="00F90EB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CA637" w14:textId="77777777" w:rsidR="00F90EBC" w:rsidRDefault="00F90EBC" w:rsidP="00846F41">
      <w:pPr>
        <w:spacing w:after="0" w:line="240" w:lineRule="auto"/>
      </w:pPr>
      <w:r>
        <w:separator/>
      </w:r>
    </w:p>
  </w:footnote>
  <w:footnote w:type="continuationSeparator" w:id="0">
    <w:p w14:paraId="40528D30" w14:textId="77777777" w:rsidR="00F90EBC" w:rsidRDefault="00F90EB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03D"/>
    <w:rsid w:val="00082A0A"/>
    <w:rsid w:val="000A2DB5"/>
    <w:rsid w:val="000F52BA"/>
    <w:rsid w:val="00113C34"/>
    <w:rsid w:val="0018015F"/>
    <w:rsid w:val="001844A1"/>
    <w:rsid w:val="00193223"/>
    <w:rsid w:val="00195446"/>
    <w:rsid w:val="00261ED1"/>
    <w:rsid w:val="00267BD6"/>
    <w:rsid w:val="002A1BCC"/>
    <w:rsid w:val="00352E73"/>
    <w:rsid w:val="00394EED"/>
    <w:rsid w:val="00397AE5"/>
    <w:rsid w:val="004D6C15"/>
    <w:rsid w:val="00501E54"/>
    <w:rsid w:val="00551774"/>
    <w:rsid w:val="005B2D6A"/>
    <w:rsid w:val="005C2CC4"/>
    <w:rsid w:val="005C5B8C"/>
    <w:rsid w:val="005F4C5C"/>
    <w:rsid w:val="0061137D"/>
    <w:rsid w:val="0061284C"/>
    <w:rsid w:val="0062325C"/>
    <w:rsid w:val="00623A40"/>
    <w:rsid w:val="006377FF"/>
    <w:rsid w:val="0065339F"/>
    <w:rsid w:val="006C2C47"/>
    <w:rsid w:val="006F1C7C"/>
    <w:rsid w:val="0071215F"/>
    <w:rsid w:val="007A249F"/>
    <w:rsid w:val="007C2AF8"/>
    <w:rsid w:val="007E4995"/>
    <w:rsid w:val="007F77A9"/>
    <w:rsid w:val="00800989"/>
    <w:rsid w:val="00846F41"/>
    <w:rsid w:val="008616A2"/>
    <w:rsid w:val="008748E6"/>
    <w:rsid w:val="008A3E65"/>
    <w:rsid w:val="008A6AA6"/>
    <w:rsid w:val="008C7A5D"/>
    <w:rsid w:val="008E0F57"/>
    <w:rsid w:val="00905A88"/>
    <w:rsid w:val="009073AD"/>
    <w:rsid w:val="0090786B"/>
    <w:rsid w:val="00917D40"/>
    <w:rsid w:val="0095396B"/>
    <w:rsid w:val="00956E2B"/>
    <w:rsid w:val="00956EB2"/>
    <w:rsid w:val="00992709"/>
    <w:rsid w:val="009B38FF"/>
    <w:rsid w:val="009D07B4"/>
    <w:rsid w:val="009D68ED"/>
    <w:rsid w:val="00A4288D"/>
    <w:rsid w:val="00A86ACE"/>
    <w:rsid w:val="00AA2A02"/>
    <w:rsid w:val="00AB0AFC"/>
    <w:rsid w:val="00B53190"/>
    <w:rsid w:val="00B812C5"/>
    <w:rsid w:val="00BC5E5F"/>
    <w:rsid w:val="00BD002B"/>
    <w:rsid w:val="00C46472"/>
    <w:rsid w:val="00C63F05"/>
    <w:rsid w:val="00CA4C4D"/>
    <w:rsid w:val="00CA5EDC"/>
    <w:rsid w:val="00CD4A57"/>
    <w:rsid w:val="00D113B1"/>
    <w:rsid w:val="00D22A1E"/>
    <w:rsid w:val="00D43438"/>
    <w:rsid w:val="00D51F5B"/>
    <w:rsid w:val="00D57FF3"/>
    <w:rsid w:val="00D739B2"/>
    <w:rsid w:val="00D76F10"/>
    <w:rsid w:val="00D84061"/>
    <w:rsid w:val="00D86FE2"/>
    <w:rsid w:val="00E17D2C"/>
    <w:rsid w:val="00E4532A"/>
    <w:rsid w:val="00EA47CF"/>
    <w:rsid w:val="00EB2399"/>
    <w:rsid w:val="00EB4DFA"/>
    <w:rsid w:val="00F51B55"/>
    <w:rsid w:val="00F51C58"/>
    <w:rsid w:val="00F856FF"/>
    <w:rsid w:val="00F90EBC"/>
    <w:rsid w:val="00FB3FC3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  <w:style w:type="character" w:styleId="Strong">
    <w:name w:val="Strong"/>
    <w:basedOn w:val="DefaultParagraphFont"/>
    <w:uiPriority w:val="22"/>
    <w:qFormat/>
    <w:rsid w:val="006F1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  <w:style w:type="character" w:styleId="Strong">
    <w:name w:val="Strong"/>
    <w:basedOn w:val="DefaultParagraphFont"/>
    <w:uiPriority w:val="22"/>
    <w:qFormat/>
    <w:rsid w:val="006F1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3CA0-1AEE-4525-AB2C-05406457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</cp:lastModifiedBy>
  <cp:revision>24</cp:revision>
  <cp:lastPrinted>2018-01-23T17:28:00Z</cp:lastPrinted>
  <dcterms:created xsi:type="dcterms:W3CDTF">2019-06-02T11:26:00Z</dcterms:created>
  <dcterms:modified xsi:type="dcterms:W3CDTF">2020-12-12T11:49:00Z</dcterms:modified>
</cp:coreProperties>
</file>